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B800" w14:textId="77777777" w:rsidR="00FA0B0C" w:rsidRDefault="00D9792B">
      <w:r>
        <w:t>Sprawozdanie Łącznika Internetowego na ZSR:</w:t>
      </w:r>
      <w:r>
        <w:br/>
        <w:t>* sprawdzam na bieżąco pocztę regionu </w:t>
      </w:r>
      <w:r>
        <w:br/>
        <w:t xml:space="preserve">* wysyłam na bieżąco </w:t>
      </w:r>
      <w:proofErr w:type="spellStart"/>
      <w:r>
        <w:t>FreshMail</w:t>
      </w:r>
      <w:proofErr w:type="spellEnd"/>
      <w:r>
        <w:t> </w:t>
      </w:r>
      <w:r>
        <w:br/>
        <w:t>* aktualizuję internetową bazę mityngów i komunikaty w Regionalnym Serwisie Internetowym na </w:t>
      </w:r>
      <w:r>
        <w:br/>
        <w:t>stronie : http://aa24.pl/pl/podzial-regionalny/katowice/komunikaty</w:t>
      </w:r>
      <w:r>
        <w:br/>
        <w:t>* aktualizuję grupy online i w formie telekonferencji</w:t>
      </w:r>
      <w:r>
        <w:br/>
        <w:t>* współpracuję ze służbami Regionu </w:t>
      </w:r>
      <w:r>
        <w:br/>
        <w:t>*  piszę raport z Rady Regionu jako sekretarz Regionu </w:t>
      </w:r>
      <w:r>
        <w:br/>
        <w:t>* wdrażałem w służbę kandydata na Łącznika Internetowego Regionu Katowice </w:t>
      </w:r>
      <w:r>
        <w:br/>
      </w:r>
      <w:r>
        <w:br/>
      </w:r>
      <w:r>
        <w:br/>
        <w:t>Na obecnym  Zgromadzeniu Służb Regionu kończę służbę Łącznika Internetowego Regionu. </w:t>
      </w:r>
      <w:r>
        <w:br/>
        <w:t>Chciałem bardzo Wam podziękować, że dane mi było przez 2 lata służyć. Bardzo dziękuję za </w:t>
      </w:r>
      <w:r>
        <w:br/>
        <w:t>zaufanie, za ten wspólnie spędzony czas i za Wszystkie doświadczenia, które od Was dostałem.</w:t>
      </w:r>
      <w:r>
        <w:br/>
        <w:t>Czuję ogromną wdzięczność za te 2 lata, bardzo dużo się nauczyłem przez ten czas m.in. większej </w:t>
      </w:r>
      <w:r>
        <w:br/>
        <w:t>cierpliwości. Przez ten czas </w:t>
      </w:r>
      <w:r>
        <w:br/>
        <w:t>było mi dane poznać Wspaniałych Ludzi w Regionie. Służba pozwoliła mi uwierzyć w siebie i mieć cel </w:t>
      </w:r>
      <w:r>
        <w:br/>
        <w:t>połączenia mojego życia zawodowego z komputerem. </w:t>
      </w:r>
      <w:r>
        <w:br/>
        <w:t>Sporządził Łącznik Internetowy Arek</w:t>
      </w:r>
    </w:p>
    <w:sectPr w:rsidR="00FA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B"/>
    <w:rsid w:val="00D9792B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AC1F"/>
  <w15:chartTrackingRefBased/>
  <w15:docId w15:val="{92554F3E-033A-4654-BA34-FF3C05AC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Bania</dc:creator>
  <cp:keywords/>
  <dc:description/>
  <cp:lastModifiedBy>Grażyna Bania</cp:lastModifiedBy>
  <cp:revision>1</cp:revision>
  <dcterms:created xsi:type="dcterms:W3CDTF">2023-09-14T19:00:00Z</dcterms:created>
  <dcterms:modified xsi:type="dcterms:W3CDTF">2023-09-14T19:01:00Z</dcterms:modified>
</cp:coreProperties>
</file>